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B640F98" w:rsidR="00C33F00" w:rsidRPr="00054405" w:rsidRDefault="00C33F00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 w:rsidRPr="00054405">
        <w:rPr>
          <w:rFonts w:ascii="Garamond" w:hAnsi="Garamond" w:cs="Garamond"/>
          <w:b/>
          <w:bCs/>
          <w:sz w:val="28"/>
          <w:szCs w:val="28"/>
        </w:rPr>
        <w:t>Determina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9119C7">
        <w:rPr>
          <w:rFonts w:ascii="Garamond" w:hAnsi="Garamond" w:cs="Garamond"/>
          <w:b/>
          <w:bCs/>
          <w:sz w:val="28"/>
          <w:szCs w:val="28"/>
        </w:rPr>
        <w:t>214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/2023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7"/>
        <w:gridCol w:w="7940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0DBCD27" w:rsidR="0051646E" w:rsidRPr="00054405" w:rsidRDefault="0051646E" w:rsidP="00451085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Determina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  <w:r w:rsidR="003268D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42B3" w:rsidRP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TONER ORIGINAL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BD42B3" w:rsidRP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BROTHER TN-3430 TN3430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</w:t>
            </w:r>
            <w:r w:rsidR="00BD42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Codice Articolo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6D6782" w:rsidRP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TN-3430 TN3430</w:t>
            </w:r>
            <w:r w:rsidR="006D678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45108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EF4D5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2A35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289,00</w:t>
            </w:r>
            <w:r w:rsidR="00FB1C2A" w:rsidRPr="00FB1C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A355F" w:rsidRPr="002A355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ZE63D9A8C2</w:t>
            </w: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CF7C0F2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62554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del Prof. </w:t>
            </w:r>
            <w:r w:rsidR="00FB1C2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Domenico Calcaterra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CA02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1</w:t>
            </w:r>
            <w:r w:rsidR="002A355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/2023)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13FCD04D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8296E5D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la richiesta di acquisto </w:t>
            </w:r>
            <w:r w:rsidR="00814B0B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Prof. </w:t>
            </w:r>
            <w:r w:rsidR="004C7CD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Domenico Calcaterra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0E7AF386" w14:textId="07DECD04" w:rsidR="005B1807" w:rsidRPr="005B1807" w:rsidRDefault="0051646E" w:rsidP="008417F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8417F1" w:rsidRPr="008417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TONERGROSS SRL</w:t>
            </w:r>
            <w:r w:rsidR="008417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8417F1" w:rsidRPr="008417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CIRCONVALLAZIONE CLODIA 163-167</w:t>
            </w:r>
            <w:r w:rsidR="008417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417F1" w:rsidRPr="008417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00195 ROMA</w:t>
            </w:r>
            <w:r w:rsidR="00A5050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8417F1" w:rsidRPr="008417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A5050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8417F1" w:rsidRPr="008417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C.F. 16781871005 </w:t>
            </w:r>
            <w:r w:rsidR="00A5050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8417F1" w:rsidRPr="008417F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IT16781871005</w:t>
            </w:r>
          </w:p>
          <w:p w14:paraId="58E93DBC" w14:textId="33151753" w:rsidR="00C80C21" w:rsidRPr="00AA1888" w:rsidRDefault="00C16D3E" w:rsidP="00AC1C07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del bene richiesto sul MEPA</w:t>
            </w:r>
          </w:p>
          <w:p w14:paraId="329D06D9" w14:textId="12B75074" w:rsidR="00594A64" w:rsidRPr="001019E7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E734E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="00A50509" w:rsidRPr="001019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000024_CINQUE_TERRE</w:t>
            </w:r>
            <w:r w:rsidR="00C85497" w:rsidRPr="001019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- </w:t>
            </w:r>
            <w:r w:rsidR="00E734E2" w:rsidRPr="001019E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CA.04.41.02.01.02</w:t>
            </w:r>
          </w:p>
          <w:p w14:paraId="2F9300BD" w14:textId="284BDE21" w:rsidR="00C80C21" w:rsidRPr="00AA1888" w:rsidRDefault="00C80C21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0E50134D" w14:textId="77777777" w:rsidR="0051646E" w:rsidRPr="00054405" w:rsidRDefault="0051646E" w:rsidP="0051646E">
      <w:pPr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DETERMINA</w:t>
      </w:r>
    </w:p>
    <w:p w14:paraId="31012AAB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54932B50" w:rsidR="0013395C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l’acquisto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di </w:t>
      </w:r>
      <w:r w:rsidR="00E734E2" w:rsidRPr="00E734E2">
        <w:rPr>
          <w:rFonts w:ascii="Calibri" w:eastAsia="Calibri" w:hAnsi="Calibri" w:cs="Calibri"/>
          <w:b/>
          <w:sz w:val="20"/>
          <w:szCs w:val="20"/>
          <w:lang w:eastAsia="en-US"/>
        </w:rPr>
        <w:t>n.5 TONER ORIGINALI BROTHER TN-3430 TN3430 – Codice Articolo: TN-3430 TN3430 - Prof. Domenico Calcaterra</w:t>
      </w:r>
      <w:r w:rsidR="00E734E2" w:rsidRPr="00E734E2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E734E2" w:rsidRPr="00E734E2">
        <w:rPr>
          <w:rFonts w:ascii="Calibri" w:eastAsia="Calibri" w:hAnsi="Calibri" w:cs="Calibri"/>
          <w:b/>
          <w:bCs/>
          <w:sz w:val="20"/>
          <w:szCs w:val="20"/>
          <w:lang w:eastAsia="en-US"/>
        </w:rPr>
        <w:t>TONERGROSS SRL, CIRCONVALLAZIONE CLODIA 163-167 - 00195 ROMA-  ITALIA - C.F. 16781871005 - P.IVA IT16781871005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ED0A89">
        <w:rPr>
          <w:rFonts w:ascii="Calibri" w:eastAsia="Calibri" w:hAnsi="Calibri" w:cs="Calibri"/>
          <w:bCs/>
          <w:sz w:val="20"/>
          <w:szCs w:val="20"/>
          <w:lang w:eastAsia="en-US"/>
        </w:rPr>
        <w:t>352,58</w:t>
      </w:r>
      <w:r w:rsidR="00E9700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1019E7">
        <w:rPr>
          <w:rFonts w:ascii="Calibri" w:eastAsia="Calibri" w:hAnsi="Calibri" w:cs="Calibri"/>
          <w:bCs/>
          <w:sz w:val="20"/>
          <w:szCs w:val="20"/>
          <w:lang w:eastAsia="en-US"/>
        </w:rPr>
        <w:t>289,00</w:t>
      </w:r>
      <w:r w:rsidR="00BC60D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1019E7">
        <w:rPr>
          <w:rFonts w:ascii="Calibri" w:eastAsia="Calibri" w:hAnsi="Calibri" w:cs="Calibri"/>
          <w:bCs/>
          <w:sz w:val="20"/>
          <w:szCs w:val="20"/>
          <w:lang w:eastAsia="en-US"/>
        </w:rPr>
        <w:t>63,58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>restando inteso che l’efficacia del presente provvedimento è subordinata all’esito positivo delle verifiche in ordine alla ricorrenza, in capo all’affidatario, dei requisiti generali di cui di cui all’artt. 94-95 del Dlgs 36/2023, secondo quanto specificato dalle Linee Guida Anac 4 (aggiornate al Decreto Legislativo 19 aprile 2017, n. 56 con delibera del Consiglio n. 206 del 1 marzo 2018) e riportato in premessa ;</w:t>
      </w:r>
      <w:r w:rsidR="0013395C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16A51137" w:rsidR="0051646E" w:rsidRPr="004666A1" w:rsidRDefault="0051646E" w:rsidP="00AF195C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019E7">
        <w:rPr>
          <w:rFonts w:ascii="Calibri" w:eastAsia="Calibri" w:hAnsi="Calibri" w:cs="Calibri"/>
          <w:bCs/>
          <w:sz w:val="20"/>
          <w:szCs w:val="20"/>
          <w:lang w:eastAsia="en-US"/>
        </w:rPr>
        <w:t>43373</w:t>
      </w:r>
      <w:r w:rsidR="006860B2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1019E7" w:rsidRPr="001019E7">
        <w:rPr>
          <w:rFonts w:ascii="Calibri" w:eastAsia="Calibri" w:hAnsi="Calibri" w:cs="Calibri"/>
          <w:sz w:val="20"/>
          <w:szCs w:val="20"/>
          <w:lang w:eastAsia="en-US"/>
        </w:rPr>
        <w:t>000024_CINQUE_TERRE- CA.04.41.02.01.02</w:t>
      </w:r>
      <w:r w:rsidR="001019E7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BC16C4"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3</w:t>
      </w:r>
      <w:r w:rsidRPr="004666A1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0AC6A7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75FD8B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E95D33" w14:textId="77777777" w:rsidR="001019E7" w:rsidRDefault="001019E7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C1D708D" w14:textId="77777777" w:rsidR="001019E7" w:rsidRDefault="001019E7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DB6162B" w14:textId="77777777" w:rsidR="001019E7" w:rsidRDefault="001019E7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3B513D" w14:textId="77777777" w:rsidR="001019E7" w:rsidRDefault="001019E7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C834A5F" w14:textId="77777777" w:rsidR="006C5944" w:rsidRDefault="006C594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313D4" w14:textId="778C7165" w:rsidR="00F63404" w:rsidRPr="00054405" w:rsidRDefault="00F63404" w:rsidP="00760B2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7E1435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65943A83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0295A4F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41E61E06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341AAFEA" w14:textId="3739876E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1019E7">
        <w:rPr>
          <w:rFonts w:ascii="Garamond" w:hAnsi="Garamond" w:cs="Garamond"/>
          <w:b/>
          <w:bCs/>
          <w:sz w:val="23"/>
          <w:szCs w:val="23"/>
        </w:rPr>
        <w:t>214</w:t>
      </w:r>
      <w:r w:rsidRPr="00054405">
        <w:rPr>
          <w:rFonts w:ascii="Garamond" w:hAnsi="Garamond" w:cs="Garamond"/>
          <w:b/>
          <w:bCs/>
          <w:sz w:val="23"/>
          <w:szCs w:val="23"/>
        </w:rPr>
        <w:t>/2023</w:t>
      </w:r>
    </w:p>
    <w:p w14:paraId="7EDB656B" w14:textId="77777777" w:rsidR="000A3612" w:rsidRPr="00054405" w:rsidRDefault="000A3612" w:rsidP="000A3612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41CEA9AA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304FB8E6" w14:textId="77777777" w:rsidR="000A3612" w:rsidRPr="00054405" w:rsidRDefault="000A3612" w:rsidP="000A3612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7D7516BC" w14:textId="77777777" w:rsidR="000A3612" w:rsidRPr="00054405" w:rsidRDefault="000A3612" w:rsidP="000A3612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0FF61992" w14:textId="77777777" w:rsidR="000A3612" w:rsidRPr="00054405" w:rsidRDefault="000A3612" w:rsidP="000A3612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0A3612" w:rsidRPr="00054405" w14:paraId="604038C9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9F79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CFF4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AC2B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B015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3E3" w14:textId="77777777" w:rsidR="000A3612" w:rsidRPr="00054405" w:rsidRDefault="000A3612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0A3612" w:rsidRPr="00054405" w14:paraId="036577EF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176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4D890" w14:textId="77777777" w:rsidR="000A3612" w:rsidRPr="00054405" w:rsidRDefault="000A3612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4BD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3184" w14:textId="77777777" w:rsidR="000A3612" w:rsidRPr="00054405" w:rsidRDefault="000A3612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142" w14:textId="77777777" w:rsidR="000A3612" w:rsidRPr="00054405" w:rsidRDefault="000A3612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</w:p>
        </w:tc>
      </w:tr>
    </w:tbl>
    <w:p w14:paraId="66B6AEF7" w14:textId="77777777" w:rsidR="000A3612" w:rsidRPr="00054405" w:rsidRDefault="000A3612" w:rsidP="000A3612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9631AD7" w14:textId="77777777" w:rsidR="000A3612" w:rsidRPr="00950058" w:rsidRDefault="000A3612" w:rsidP="000A3612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A096D2B" w14:textId="77777777" w:rsidR="000A3612" w:rsidRPr="00950058" w:rsidRDefault="000A3612" w:rsidP="000A3612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16ADD3E7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5A7111F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1548A1B0" w14:textId="77777777" w:rsidR="000A3612" w:rsidRPr="00950058" w:rsidRDefault="000A3612" w:rsidP="000A3612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E6FA519" w14:textId="77777777" w:rsidR="000A3612" w:rsidRPr="00950058" w:rsidRDefault="000A3612" w:rsidP="000A3612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D607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4E0B5BEC" w14:textId="77777777" w:rsidR="000A3612" w:rsidRPr="00950058" w:rsidRDefault="000A3612" w:rsidP="000A3612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24D255A3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342C0D15" w14:textId="77777777" w:rsidR="000A3612" w:rsidRPr="00054405" w:rsidRDefault="000A3612" w:rsidP="000A3612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8FEA151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7B7F6D39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28E2AE0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30FC74B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0F5D3BA6" w14:textId="77777777" w:rsidR="000A3612" w:rsidRPr="00054405" w:rsidRDefault="000A3612" w:rsidP="000A3612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06C61A04" w14:textId="77777777" w:rsidR="000A3612" w:rsidRPr="00054405" w:rsidRDefault="000A3612" w:rsidP="000A3612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346AE855" wp14:editId="045FCD3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0A3612" w:rsidRPr="00054405" w14:paraId="6DAF5A57" w14:textId="77777777" w:rsidTr="00886E37">
        <w:tc>
          <w:tcPr>
            <w:tcW w:w="3351" w:type="dxa"/>
            <w:hideMark/>
          </w:tcPr>
          <w:p w14:paraId="78E0B33D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</w:tc>
        <w:tc>
          <w:tcPr>
            <w:tcW w:w="3352" w:type="dxa"/>
          </w:tcPr>
          <w:p w14:paraId="5F49164E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1E9A4F3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B69C65C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3EB8739" w14:textId="77777777" w:rsidR="000A3612" w:rsidRPr="00054405" w:rsidRDefault="000A3612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7B29A421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078A6ED1" w14:textId="77777777" w:rsidR="000A3612" w:rsidRPr="00054405" w:rsidRDefault="000A3612" w:rsidP="000A3612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64C9FFE5" w14:textId="77777777" w:rsidR="000A3612" w:rsidRPr="00054405" w:rsidRDefault="000A3612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42BAC9" w14:textId="1424DBCB" w:rsidR="00A04C1B" w:rsidRPr="00054405" w:rsidRDefault="00A04C1B" w:rsidP="000A3612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sectPr w:rsidR="00A04C1B" w:rsidRPr="00054405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DFED" w14:textId="77777777" w:rsidR="00793845" w:rsidRDefault="00793845" w:rsidP="0058391E">
      <w:r>
        <w:separator/>
      </w:r>
    </w:p>
  </w:endnote>
  <w:endnote w:type="continuationSeparator" w:id="0">
    <w:p w14:paraId="59C251D7" w14:textId="77777777" w:rsidR="00793845" w:rsidRDefault="00793845" w:rsidP="0058391E">
      <w:r>
        <w:continuationSeparator/>
      </w:r>
    </w:p>
  </w:endnote>
  <w:endnote w:id="1">
    <w:p w14:paraId="6A4F68C7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037378E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7FF305BE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29304E93" w14:textId="77777777" w:rsidR="000A3612" w:rsidRPr="00950058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3D431D51" w14:textId="77777777" w:rsidR="000A3612" w:rsidRPr="001C06EB" w:rsidRDefault="000A3612" w:rsidP="000A3612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52C883F1" w14:textId="77777777" w:rsidR="000A3612" w:rsidRPr="001C06EB" w:rsidRDefault="000A3612" w:rsidP="000A3612">
      <w:pPr>
        <w:ind w:left="284" w:right="142" w:hanging="284"/>
        <w:jc w:val="both"/>
        <w:rPr>
          <w:sz w:val="16"/>
          <w:szCs w:val="16"/>
        </w:rPr>
      </w:pPr>
    </w:p>
    <w:p w14:paraId="717A9462" w14:textId="77777777" w:rsidR="000A3612" w:rsidRDefault="000A3612" w:rsidP="000A3612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7481" w14:textId="77777777" w:rsidR="00793845" w:rsidRDefault="00793845" w:rsidP="0058391E">
      <w:r>
        <w:separator/>
      </w:r>
    </w:p>
  </w:footnote>
  <w:footnote w:type="continuationSeparator" w:id="0">
    <w:p w14:paraId="11343FF2" w14:textId="77777777" w:rsidR="00793845" w:rsidRDefault="00793845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21CB3"/>
    <w:rsid w:val="00032C0E"/>
    <w:rsid w:val="000530F0"/>
    <w:rsid w:val="00053CAB"/>
    <w:rsid w:val="00054405"/>
    <w:rsid w:val="00074E23"/>
    <w:rsid w:val="000A0819"/>
    <w:rsid w:val="000A3612"/>
    <w:rsid w:val="000B237F"/>
    <w:rsid w:val="000B39AE"/>
    <w:rsid w:val="000D37A6"/>
    <w:rsid w:val="000E0297"/>
    <w:rsid w:val="001019E7"/>
    <w:rsid w:val="00104897"/>
    <w:rsid w:val="00123E98"/>
    <w:rsid w:val="0013395C"/>
    <w:rsid w:val="00144A80"/>
    <w:rsid w:val="001506E3"/>
    <w:rsid w:val="00172B21"/>
    <w:rsid w:val="0017466E"/>
    <w:rsid w:val="001776A1"/>
    <w:rsid w:val="0018038A"/>
    <w:rsid w:val="00186FB2"/>
    <w:rsid w:val="00193A2E"/>
    <w:rsid w:val="00195E81"/>
    <w:rsid w:val="00197DF2"/>
    <w:rsid w:val="001A22AF"/>
    <w:rsid w:val="001A4316"/>
    <w:rsid w:val="001B39F3"/>
    <w:rsid w:val="001C1537"/>
    <w:rsid w:val="001C56C0"/>
    <w:rsid w:val="001C64D0"/>
    <w:rsid w:val="001D36AA"/>
    <w:rsid w:val="001D3B14"/>
    <w:rsid w:val="001F109F"/>
    <w:rsid w:val="001F6756"/>
    <w:rsid w:val="00202C44"/>
    <w:rsid w:val="00230E4B"/>
    <w:rsid w:val="002312FF"/>
    <w:rsid w:val="002372CC"/>
    <w:rsid w:val="002377A8"/>
    <w:rsid w:val="002420DB"/>
    <w:rsid w:val="00243468"/>
    <w:rsid w:val="00251D5C"/>
    <w:rsid w:val="00265371"/>
    <w:rsid w:val="002663E2"/>
    <w:rsid w:val="0027098A"/>
    <w:rsid w:val="00270EE3"/>
    <w:rsid w:val="002827A5"/>
    <w:rsid w:val="00286F0D"/>
    <w:rsid w:val="00291E0E"/>
    <w:rsid w:val="0029385F"/>
    <w:rsid w:val="00294DB6"/>
    <w:rsid w:val="002A355F"/>
    <w:rsid w:val="002A3E9D"/>
    <w:rsid w:val="002A7167"/>
    <w:rsid w:val="002B43C2"/>
    <w:rsid w:val="002C4989"/>
    <w:rsid w:val="002C6AA8"/>
    <w:rsid w:val="002F7C6B"/>
    <w:rsid w:val="00307924"/>
    <w:rsid w:val="003268DE"/>
    <w:rsid w:val="0032795B"/>
    <w:rsid w:val="00335F8A"/>
    <w:rsid w:val="00352AA8"/>
    <w:rsid w:val="00364036"/>
    <w:rsid w:val="003868C8"/>
    <w:rsid w:val="00391E59"/>
    <w:rsid w:val="003A1822"/>
    <w:rsid w:val="003B4EBB"/>
    <w:rsid w:val="003C289D"/>
    <w:rsid w:val="003D7ACD"/>
    <w:rsid w:val="003E0A14"/>
    <w:rsid w:val="003E4326"/>
    <w:rsid w:val="003F0869"/>
    <w:rsid w:val="004100AF"/>
    <w:rsid w:val="00422544"/>
    <w:rsid w:val="0042332B"/>
    <w:rsid w:val="00430DC1"/>
    <w:rsid w:val="00431124"/>
    <w:rsid w:val="00437042"/>
    <w:rsid w:val="00451085"/>
    <w:rsid w:val="00451E80"/>
    <w:rsid w:val="004666A1"/>
    <w:rsid w:val="00473E0C"/>
    <w:rsid w:val="00475505"/>
    <w:rsid w:val="00475590"/>
    <w:rsid w:val="0048159B"/>
    <w:rsid w:val="00482214"/>
    <w:rsid w:val="00486481"/>
    <w:rsid w:val="00492553"/>
    <w:rsid w:val="004949C6"/>
    <w:rsid w:val="004A00FE"/>
    <w:rsid w:val="004B3925"/>
    <w:rsid w:val="004C7CDF"/>
    <w:rsid w:val="004D0443"/>
    <w:rsid w:val="004D07BA"/>
    <w:rsid w:val="004D1056"/>
    <w:rsid w:val="004D346C"/>
    <w:rsid w:val="004D433A"/>
    <w:rsid w:val="004E2AA3"/>
    <w:rsid w:val="004E51D5"/>
    <w:rsid w:val="005067BA"/>
    <w:rsid w:val="00506D20"/>
    <w:rsid w:val="0051646E"/>
    <w:rsid w:val="00521AE1"/>
    <w:rsid w:val="005249D6"/>
    <w:rsid w:val="00540C55"/>
    <w:rsid w:val="00571884"/>
    <w:rsid w:val="00572CA2"/>
    <w:rsid w:val="0058106C"/>
    <w:rsid w:val="0058391E"/>
    <w:rsid w:val="00586A0F"/>
    <w:rsid w:val="00594A64"/>
    <w:rsid w:val="005A3732"/>
    <w:rsid w:val="005B1807"/>
    <w:rsid w:val="005B1892"/>
    <w:rsid w:val="005B27D4"/>
    <w:rsid w:val="005B3B13"/>
    <w:rsid w:val="005B6E17"/>
    <w:rsid w:val="005D68EF"/>
    <w:rsid w:val="005E7D2B"/>
    <w:rsid w:val="005F323A"/>
    <w:rsid w:val="00611D5D"/>
    <w:rsid w:val="00612D2E"/>
    <w:rsid w:val="00614451"/>
    <w:rsid w:val="00623692"/>
    <w:rsid w:val="0062554A"/>
    <w:rsid w:val="00646EFA"/>
    <w:rsid w:val="006640FE"/>
    <w:rsid w:val="00672B1F"/>
    <w:rsid w:val="006860B2"/>
    <w:rsid w:val="00692046"/>
    <w:rsid w:val="006960FF"/>
    <w:rsid w:val="006A70A5"/>
    <w:rsid w:val="006C5944"/>
    <w:rsid w:val="006D176A"/>
    <w:rsid w:val="006D6782"/>
    <w:rsid w:val="006E2A80"/>
    <w:rsid w:val="006F0DC0"/>
    <w:rsid w:val="0070423C"/>
    <w:rsid w:val="00713CFB"/>
    <w:rsid w:val="0074139A"/>
    <w:rsid w:val="00741A3D"/>
    <w:rsid w:val="00757F42"/>
    <w:rsid w:val="00760B22"/>
    <w:rsid w:val="0077405B"/>
    <w:rsid w:val="0078436D"/>
    <w:rsid w:val="00787DB4"/>
    <w:rsid w:val="00793845"/>
    <w:rsid w:val="0079405D"/>
    <w:rsid w:val="007A0117"/>
    <w:rsid w:val="007A6AB7"/>
    <w:rsid w:val="007E12C8"/>
    <w:rsid w:val="007E1435"/>
    <w:rsid w:val="007E2D5C"/>
    <w:rsid w:val="007F31D9"/>
    <w:rsid w:val="007F5E82"/>
    <w:rsid w:val="008035BF"/>
    <w:rsid w:val="008055E2"/>
    <w:rsid w:val="008111AE"/>
    <w:rsid w:val="008144EC"/>
    <w:rsid w:val="00814B0B"/>
    <w:rsid w:val="00816B93"/>
    <w:rsid w:val="008208A0"/>
    <w:rsid w:val="0083370D"/>
    <w:rsid w:val="008417F1"/>
    <w:rsid w:val="00850DED"/>
    <w:rsid w:val="00871AAA"/>
    <w:rsid w:val="008730FB"/>
    <w:rsid w:val="008A505E"/>
    <w:rsid w:val="008A5C4A"/>
    <w:rsid w:val="008B1004"/>
    <w:rsid w:val="008B7850"/>
    <w:rsid w:val="008B7AD0"/>
    <w:rsid w:val="008D17AD"/>
    <w:rsid w:val="008E78AB"/>
    <w:rsid w:val="008F0199"/>
    <w:rsid w:val="00901127"/>
    <w:rsid w:val="009119C7"/>
    <w:rsid w:val="0091437E"/>
    <w:rsid w:val="00917A42"/>
    <w:rsid w:val="00931F6E"/>
    <w:rsid w:val="00950058"/>
    <w:rsid w:val="00951C49"/>
    <w:rsid w:val="0096317E"/>
    <w:rsid w:val="0097394E"/>
    <w:rsid w:val="009C280D"/>
    <w:rsid w:val="009D215B"/>
    <w:rsid w:val="009E5516"/>
    <w:rsid w:val="009F02B0"/>
    <w:rsid w:val="009F373A"/>
    <w:rsid w:val="009F59AF"/>
    <w:rsid w:val="00A04C1B"/>
    <w:rsid w:val="00A24CFB"/>
    <w:rsid w:val="00A42CD7"/>
    <w:rsid w:val="00A47E1C"/>
    <w:rsid w:val="00A50509"/>
    <w:rsid w:val="00A5115C"/>
    <w:rsid w:val="00A54E34"/>
    <w:rsid w:val="00A553CB"/>
    <w:rsid w:val="00A63D97"/>
    <w:rsid w:val="00A661C5"/>
    <w:rsid w:val="00AA1888"/>
    <w:rsid w:val="00AA4380"/>
    <w:rsid w:val="00AA5DFB"/>
    <w:rsid w:val="00AA606A"/>
    <w:rsid w:val="00AA65F3"/>
    <w:rsid w:val="00AB0613"/>
    <w:rsid w:val="00AC1C07"/>
    <w:rsid w:val="00AC38A2"/>
    <w:rsid w:val="00AC66CD"/>
    <w:rsid w:val="00AC6E61"/>
    <w:rsid w:val="00AE3C5A"/>
    <w:rsid w:val="00AF043C"/>
    <w:rsid w:val="00AF4B3D"/>
    <w:rsid w:val="00AF7175"/>
    <w:rsid w:val="00B00ED0"/>
    <w:rsid w:val="00B040F2"/>
    <w:rsid w:val="00B132F4"/>
    <w:rsid w:val="00B2468D"/>
    <w:rsid w:val="00B24F85"/>
    <w:rsid w:val="00B25E0C"/>
    <w:rsid w:val="00B30045"/>
    <w:rsid w:val="00B37C00"/>
    <w:rsid w:val="00B507C1"/>
    <w:rsid w:val="00B63A0D"/>
    <w:rsid w:val="00B66F06"/>
    <w:rsid w:val="00B67C80"/>
    <w:rsid w:val="00B93A2B"/>
    <w:rsid w:val="00B970EE"/>
    <w:rsid w:val="00B97B48"/>
    <w:rsid w:val="00BB1C13"/>
    <w:rsid w:val="00BB542C"/>
    <w:rsid w:val="00BB5A6A"/>
    <w:rsid w:val="00BC16C4"/>
    <w:rsid w:val="00BC60DF"/>
    <w:rsid w:val="00BD42B3"/>
    <w:rsid w:val="00BD5361"/>
    <w:rsid w:val="00BE0CA4"/>
    <w:rsid w:val="00BF05ED"/>
    <w:rsid w:val="00C16D3E"/>
    <w:rsid w:val="00C20D20"/>
    <w:rsid w:val="00C33F00"/>
    <w:rsid w:val="00C41DC5"/>
    <w:rsid w:val="00C53E2C"/>
    <w:rsid w:val="00C7023E"/>
    <w:rsid w:val="00C74B55"/>
    <w:rsid w:val="00C7553A"/>
    <w:rsid w:val="00C80C21"/>
    <w:rsid w:val="00C85497"/>
    <w:rsid w:val="00C95457"/>
    <w:rsid w:val="00CA0243"/>
    <w:rsid w:val="00CA268B"/>
    <w:rsid w:val="00CB1700"/>
    <w:rsid w:val="00CC26A0"/>
    <w:rsid w:val="00CC6A20"/>
    <w:rsid w:val="00CD15BF"/>
    <w:rsid w:val="00CD2862"/>
    <w:rsid w:val="00CE349F"/>
    <w:rsid w:val="00CF3497"/>
    <w:rsid w:val="00CF624E"/>
    <w:rsid w:val="00D10632"/>
    <w:rsid w:val="00D121DC"/>
    <w:rsid w:val="00D12837"/>
    <w:rsid w:val="00D22ADD"/>
    <w:rsid w:val="00D35023"/>
    <w:rsid w:val="00D533A1"/>
    <w:rsid w:val="00D60D5A"/>
    <w:rsid w:val="00D70367"/>
    <w:rsid w:val="00D8272F"/>
    <w:rsid w:val="00D869AD"/>
    <w:rsid w:val="00D86B89"/>
    <w:rsid w:val="00D877C5"/>
    <w:rsid w:val="00DC351F"/>
    <w:rsid w:val="00DF1F6B"/>
    <w:rsid w:val="00E009F3"/>
    <w:rsid w:val="00E0216F"/>
    <w:rsid w:val="00E0325C"/>
    <w:rsid w:val="00E5351E"/>
    <w:rsid w:val="00E614D0"/>
    <w:rsid w:val="00E734E2"/>
    <w:rsid w:val="00E83769"/>
    <w:rsid w:val="00E85A2D"/>
    <w:rsid w:val="00E87F23"/>
    <w:rsid w:val="00E932B8"/>
    <w:rsid w:val="00E97002"/>
    <w:rsid w:val="00EA1FA0"/>
    <w:rsid w:val="00EA2751"/>
    <w:rsid w:val="00ED0A89"/>
    <w:rsid w:val="00ED1C95"/>
    <w:rsid w:val="00EF0DCF"/>
    <w:rsid w:val="00EF4D5A"/>
    <w:rsid w:val="00F03B99"/>
    <w:rsid w:val="00F050AB"/>
    <w:rsid w:val="00F14FC2"/>
    <w:rsid w:val="00F22AB4"/>
    <w:rsid w:val="00F261AC"/>
    <w:rsid w:val="00F2652F"/>
    <w:rsid w:val="00F420BC"/>
    <w:rsid w:val="00F43C32"/>
    <w:rsid w:val="00F5367E"/>
    <w:rsid w:val="00F63404"/>
    <w:rsid w:val="00F64E50"/>
    <w:rsid w:val="00F92D5F"/>
    <w:rsid w:val="00FA22F2"/>
    <w:rsid w:val="00FA4E54"/>
    <w:rsid w:val="00FB1C2A"/>
    <w:rsid w:val="00FD13E5"/>
    <w:rsid w:val="00FD1FE2"/>
    <w:rsid w:val="00FD45F8"/>
    <w:rsid w:val="00FE0C33"/>
    <w:rsid w:val="00FE4029"/>
    <w:rsid w:val="00FF00E2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A36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Protesta_01.dot</Template>
  <TotalTime>515</TotalTime>
  <Pages>5</Pages>
  <Words>1553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MAURO LA MANNA</cp:lastModifiedBy>
  <cp:revision>132</cp:revision>
  <cp:lastPrinted>2016-03-01T16:13:00Z</cp:lastPrinted>
  <dcterms:created xsi:type="dcterms:W3CDTF">2023-05-02T07:56:00Z</dcterms:created>
  <dcterms:modified xsi:type="dcterms:W3CDTF">2023-12-05T11:06:00Z</dcterms:modified>
</cp:coreProperties>
</file>